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27213B"/>
    <w:rsid w:val="6B27213B"/>
    <w:rsid w:val="6EAB2A6D"/>
    <w:rsid w:val="7ECE56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Office_4.1.2.6545_F1E327BC-269C-435d-A152-05C5408002CA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2021-11-08T16:04:00Z</dcterms:created>
  <dc:creator>XF</dc:creator>
  <cp:lastModifiedBy>a00</cp:lastModifiedBy>
  <dcterms:modified xsi:type="dcterms:W3CDTF">2022-04-18T14:07:52Z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  <property fmtid="{D5CDD505-2E9C-101B-9397-08002B2CF9AE}" pid="3" name="ICV">
    <vt:lpwstr>CD62B339AFEC4E82BD22935106720B35</vt:lpwstr>
  </property>
</Properties>
</file>